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612623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5F65A1">
        <w:rPr>
          <w:b/>
          <w:sz w:val="32"/>
          <w:szCs w:val="32"/>
        </w:rPr>
        <w:t>Челябинской области</w:t>
      </w:r>
    </w:p>
    <w:p w:rsidR="005F65A1" w:rsidRPr="003A0E76" w:rsidRDefault="005E0E09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5E0E09">
        <w:rPr>
          <w:rFonts w:ascii="Times New Roman" w:hAnsi="Times New Roman"/>
          <w:b w:val="0"/>
          <w:i w:val="0"/>
          <w:u w:val="single"/>
        </w:rPr>
        <w:t>2</w:t>
      </w:r>
      <w:r w:rsidR="00AF21A9">
        <w:rPr>
          <w:rFonts w:ascii="Times New Roman" w:hAnsi="Times New Roman"/>
          <w:b w:val="0"/>
          <w:i w:val="0"/>
          <w:u w:val="single"/>
        </w:rPr>
        <w:t>7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5E0E09">
        <w:rPr>
          <w:rFonts w:ascii="Times New Roman" w:hAnsi="Times New Roman"/>
          <w:b w:val="0"/>
          <w:i w:val="0"/>
          <w:u w:val="single"/>
        </w:rPr>
        <w:t>12</w:t>
      </w:r>
      <w:r w:rsidRPr="00EA0CF7">
        <w:rPr>
          <w:rFonts w:ascii="Times New Roman" w:hAnsi="Times New Roman"/>
          <w:b w:val="0"/>
          <w:i w:val="0"/>
          <w:u w:val="single"/>
        </w:rPr>
        <w:t>.202</w:t>
      </w:r>
      <w:r w:rsidR="00CF21C8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5E0E09">
        <w:rPr>
          <w:rFonts w:ascii="Times New Roman" w:hAnsi="Times New Roman"/>
          <w:b w:val="0"/>
          <w:i w:val="0"/>
          <w:u w:val="single"/>
        </w:rPr>
        <w:t>4</w:t>
      </w:r>
      <w:r w:rsidR="00AF21A9">
        <w:rPr>
          <w:rFonts w:ascii="Times New Roman" w:hAnsi="Times New Roman"/>
          <w:b w:val="0"/>
          <w:i w:val="0"/>
          <w:u w:val="single"/>
        </w:rPr>
        <w:t>6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961DF8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961DF8">
        <w:rPr>
          <w:sz w:val="28"/>
          <w:szCs w:val="28"/>
        </w:rPr>
        <w:t>53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961DF8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961DF8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</w:t>
      </w:r>
      <w:r w:rsidR="00D61E13">
        <w:rPr>
          <w:sz w:val="28"/>
          <w:szCs w:val="28"/>
        </w:rPr>
        <w:t>1</w:t>
      </w:r>
      <w:r>
        <w:rPr>
          <w:sz w:val="28"/>
          <w:szCs w:val="28"/>
        </w:rPr>
        <w:t xml:space="preserve">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122351">
        <w:rPr>
          <w:sz w:val="28"/>
          <w:szCs w:val="28"/>
        </w:rPr>
        <w:t>.12.202</w:t>
      </w:r>
      <w:r w:rsidR="00397902">
        <w:rPr>
          <w:sz w:val="28"/>
          <w:szCs w:val="28"/>
        </w:rPr>
        <w:t>2</w:t>
      </w:r>
      <w:r w:rsidR="00C822EB" w:rsidRPr="000B1929">
        <w:rPr>
          <w:sz w:val="28"/>
          <w:szCs w:val="28"/>
        </w:rPr>
        <w:t xml:space="preserve"> г. № </w:t>
      </w:r>
      <w:r w:rsidR="00397902">
        <w:rPr>
          <w:sz w:val="28"/>
          <w:szCs w:val="28"/>
        </w:rPr>
        <w:t>53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397902">
        <w:rPr>
          <w:sz w:val="28"/>
          <w:szCs w:val="28"/>
        </w:rPr>
        <w:t>4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397902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F63F89">
        <w:rPr>
          <w:sz w:val="28"/>
          <w:szCs w:val="28"/>
        </w:rPr>
        <w:t xml:space="preserve"> (с изменениями от 22.02.2023 № 02</w:t>
      </w:r>
      <w:r w:rsidR="00D47393">
        <w:rPr>
          <w:sz w:val="28"/>
          <w:szCs w:val="28"/>
        </w:rPr>
        <w:t>, от 22.03.2023 № 3</w:t>
      </w:r>
      <w:r w:rsidR="00612623">
        <w:rPr>
          <w:sz w:val="28"/>
          <w:szCs w:val="28"/>
        </w:rPr>
        <w:t>, от 26.04.2023 г № 5</w:t>
      </w:r>
      <w:r w:rsidR="00BD5CEF">
        <w:rPr>
          <w:sz w:val="28"/>
          <w:szCs w:val="28"/>
        </w:rPr>
        <w:t>, от 28.06.2023 № 11, от 24.08.2023 № 26</w:t>
      </w:r>
      <w:r w:rsidR="005E0E09">
        <w:rPr>
          <w:sz w:val="28"/>
          <w:szCs w:val="28"/>
        </w:rPr>
        <w:t>, от 27.09.2023 г № 29</w:t>
      </w:r>
      <w:r w:rsidR="00F63F89"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«156 227 614,25» </w:t>
      </w:r>
      <w:bookmarkStart w:id="0" w:name="_GoBack"/>
      <w:bookmarkEnd w:id="0"/>
      <w:r>
        <w:rPr>
          <w:sz w:val="28"/>
          <w:szCs w:val="28"/>
        </w:rPr>
        <w:t xml:space="preserve">заменить   цифрой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175 203 130,91»; в том числе безвозмездные поступления от других бюджетов бюджетной системы Российской федерации цифру «125 365 914,25» заменить цифрой «144 244 390,21»; 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1 статьи 1 цифру «163 240 189,93»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182 215 706,59»;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подпункте 1 пункте 1 статьи 2 цифру «46 396 361,00»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69 534 477,93»; в том числе безвозмездные поступления от других бюджетов бюджетной системы Российской федерации цифру «14 129 361,00» заменить цифрой «37 267 477,93»,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подпункте 2 пункте 1 статьи 2 цифру «46 396 361,00»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69 534 477,93»; в том числе условно  утвержденные  расходы в сумме  1 292 000,00 рублей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 пункте 18 статьи 18 общий объем межбюджетных трансфертов, предоставляемых другим бюджетам из бюджета Кусинского муниципального района в 2023 году цифру «4 472 950» заменить цифрой «4 802 088,82»;</w:t>
      </w:r>
    </w:p>
    <w:p w:rsidR="00030C1F" w:rsidRDefault="00030C1F" w:rsidP="00030C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№ 2 изложить в новой редакции (приложение № 1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3 изложить в новой редакции (приложение № 2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4 изложить в новой редакции (приложение № 3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5 изложить в новой редакции (приложение № 4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6 изложить в новой редакции (приложение № 5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9) приложение № 7 изложить в новой редакции (приложение № 6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 12 изложить в новой редакции (приложение № 7 к настоящему решению);</w:t>
      </w:r>
    </w:p>
    <w:p w:rsidR="00030C1F" w:rsidRDefault="00030C1F" w:rsidP="00030C1F">
      <w:pPr>
        <w:jc w:val="both"/>
        <w:rPr>
          <w:sz w:val="28"/>
          <w:szCs w:val="28"/>
        </w:rPr>
      </w:pPr>
      <w:r>
        <w:rPr>
          <w:sz w:val="28"/>
          <w:szCs w:val="28"/>
        </w:rPr>
        <w:t>11) приложение № 14 изложить в новой редакции (приложение № 8 к настоящему решению);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12623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612623">
        <w:rPr>
          <w:sz w:val="28"/>
          <w:szCs w:val="28"/>
        </w:rPr>
        <w:t>а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</w:t>
      </w:r>
      <w:r w:rsidR="00612623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</w:t>
      </w:r>
      <w:r w:rsidR="00EA0CF7">
        <w:rPr>
          <w:sz w:val="28"/>
          <w:szCs w:val="28"/>
        </w:rPr>
        <w:t xml:space="preserve">        </w:t>
      </w:r>
      <w:r w:rsidR="00612623">
        <w:rPr>
          <w:sz w:val="28"/>
          <w:szCs w:val="28"/>
        </w:rPr>
        <w:t>А.В 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1D7" w:rsidRDefault="009A61D7" w:rsidP="00EA0CF7">
      <w:r>
        <w:separator/>
      </w:r>
    </w:p>
  </w:endnote>
  <w:endnote w:type="continuationSeparator" w:id="0">
    <w:p w:rsidR="009A61D7" w:rsidRDefault="009A61D7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1D7" w:rsidRDefault="009A61D7" w:rsidP="00EA0CF7">
      <w:r>
        <w:separator/>
      </w:r>
    </w:p>
  </w:footnote>
  <w:footnote w:type="continuationSeparator" w:id="0">
    <w:p w:rsidR="009A61D7" w:rsidRDefault="009A61D7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C1F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0C1F"/>
    <w:rsid w:val="000357C1"/>
    <w:rsid w:val="00035EBD"/>
    <w:rsid w:val="00035FB2"/>
    <w:rsid w:val="0005605F"/>
    <w:rsid w:val="00061AE0"/>
    <w:rsid w:val="00096535"/>
    <w:rsid w:val="000A1B0B"/>
    <w:rsid w:val="000A781B"/>
    <w:rsid w:val="000A7A23"/>
    <w:rsid w:val="000B1929"/>
    <w:rsid w:val="000C0D23"/>
    <w:rsid w:val="000C245C"/>
    <w:rsid w:val="000C34CB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56835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618"/>
    <w:rsid w:val="001D5879"/>
    <w:rsid w:val="001E0685"/>
    <w:rsid w:val="001E422D"/>
    <w:rsid w:val="001E4BE8"/>
    <w:rsid w:val="001F2889"/>
    <w:rsid w:val="001F43AD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03107"/>
    <w:rsid w:val="00323E20"/>
    <w:rsid w:val="00332047"/>
    <w:rsid w:val="00340982"/>
    <w:rsid w:val="0035028D"/>
    <w:rsid w:val="003518E7"/>
    <w:rsid w:val="00353B6A"/>
    <w:rsid w:val="0036188C"/>
    <w:rsid w:val="00361D23"/>
    <w:rsid w:val="00362621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67B87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331BB"/>
    <w:rsid w:val="00540004"/>
    <w:rsid w:val="00544A35"/>
    <w:rsid w:val="00552BD9"/>
    <w:rsid w:val="005533BC"/>
    <w:rsid w:val="0057166D"/>
    <w:rsid w:val="00575DF4"/>
    <w:rsid w:val="0058092C"/>
    <w:rsid w:val="00591C87"/>
    <w:rsid w:val="005D02EF"/>
    <w:rsid w:val="005D7B8E"/>
    <w:rsid w:val="005E0E09"/>
    <w:rsid w:val="005E2CA3"/>
    <w:rsid w:val="005E7C9B"/>
    <w:rsid w:val="005F1262"/>
    <w:rsid w:val="005F4D0B"/>
    <w:rsid w:val="005F65A1"/>
    <w:rsid w:val="00600591"/>
    <w:rsid w:val="00602FDB"/>
    <w:rsid w:val="0061020E"/>
    <w:rsid w:val="006111FC"/>
    <w:rsid w:val="00612623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062B0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A61D7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D0AF4"/>
    <w:rsid w:val="00AE3C66"/>
    <w:rsid w:val="00AF21A9"/>
    <w:rsid w:val="00B14A78"/>
    <w:rsid w:val="00B20369"/>
    <w:rsid w:val="00B239AB"/>
    <w:rsid w:val="00B4025E"/>
    <w:rsid w:val="00B426BD"/>
    <w:rsid w:val="00B5189F"/>
    <w:rsid w:val="00B530F1"/>
    <w:rsid w:val="00B56F27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D5CEF"/>
    <w:rsid w:val="00BE11D8"/>
    <w:rsid w:val="00BE7A40"/>
    <w:rsid w:val="00BF1D23"/>
    <w:rsid w:val="00BF45A9"/>
    <w:rsid w:val="00BF4B2C"/>
    <w:rsid w:val="00C03838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1C8"/>
    <w:rsid w:val="00CF2BE2"/>
    <w:rsid w:val="00D07936"/>
    <w:rsid w:val="00D2582B"/>
    <w:rsid w:val="00D32C95"/>
    <w:rsid w:val="00D46209"/>
    <w:rsid w:val="00D47393"/>
    <w:rsid w:val="00D61E13"/>
    <w:rsid w:val="00D67B36"/>
    <w:rsid w:val="00D76513"/>
    <w:rsid w:val="00D7757A"/>
    <w:rsid w:val="00D82256"/>
    <w:rsid w:val="00D87BDB"/>
    <w:rsid w:val="00D920EA"/>
    <w:rsid w:val="00D95FC6"/>
    <w:rsid w:val="00DB5AE0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B679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2917"/>
    <w:rsid w:val="00F53409"/>
    <w:rsid w:val="00F63F89"/>
    <w:rsid w:val="00F74532"/>
    <w:rsid w:val="00F82C98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62FD-8E09-47D7-856E-441E088B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11</cp:revision>
  <cp:lastPrinted>2023-12-28T04:19:00Z</cp:lastPrinted>
  <dcterms:created xsi:type="dcterms:W3CDTF">2023-09-27T06:10:00Z</dcterms:created>
  <dcterms:modified xsi:type="dcterms:W3CDTF">2023-12-28T04:19:00Z</dcterms:modified>
</cp:coreProperties>
</file>